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8C" w:rsidRPr="0005003A" w:rsidRDefault="00372C8C" w:rsidP="00372C8C">
      <w:pPr>
        <w:jc w:val="left"/>
        <w:rPr>
          <w:rFonts w:ascii="黑体" w:eastAsia="黑体" w:hAnsi="黑体"/>
          <w:bCs/>
          <w:sz w:val="36"/>
          <w:szCs w:val="36"/>
        </w:rPr>
      </w:pPr>
      <w:r w:rsidRPr="0005003A"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372C8C" w:rsidRDefault="00372C8C" w:rsidP="00372C8C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056300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21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</w:rPr>
        <w:t>9月NCRE考试退费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82"/>
        <w:gridCol w:w="1984"/>
        <w:gridCol w:w="1985"/>
        <w:gridCol w:w="2845"/>
      </w:tblGrid>
      <w:tr w:rsidR="00372C8C" w:rsidTr="005E336D">
        <w:trPr>
          <w:jc w:val="center"/>
        </w:trPr>
        <w:tc>
          <w:tcPr>
            <w:tcW w:w="1941" w:type="dxa"/>
            <w:gridSpan w:val="2"/>
          </w:tcPr>
          <w:bookmarkEnd w:id="0"/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考点代码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考点名称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trHeight w:val="2010"/>
          <w:jc w:val="center"/>
        </w:trPr>
        <w:tc>
          <w:tcPr>
            <w:tcW w:w="959" w:type="dxa"/>
            <w:vAlign w:val="center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  <w:tc>
          <w:tcPr>
            <w:tcW w:w="7796" w:type="dxa"/>
            <w:gridSpan w:val="4"/>
          </w:tcPr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ind w:right="600"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申请人签名：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372C8C" w:rsidRDefault="00372C8C" w:rsidP="005E336D">
            <w:pPr>
              <w:ind w:leftChars="50" w:left="105" w:right="600"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1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退费申请时间：1</w:t>
      </w:r>
      <w:r w:rsidRPr="004A5A94">
        <w:rPr>
          <w:rFonts w:ascii="仿宋" w:eastAsia="仿宋" w:hAnsi="仿宋"/>
          <w:sz w:val="28"/>
          <w:szCs w:val="28"/>
        </w:rPr>
        <w:t>0</w:t>
      </w:r>
      <w:r w:rsidRPr="004A5A94">
        <w:rPr>
          <w:rFonts w:ascii="仿宋" w:eastAsia="仿宋" w:hAnsi="仿宋" w:hint="eastAsia"/>
          <w:sz w:val="28"/>
          <w:szCs w:val="28"/>
        </w:rPr>
        <w:t>月</w:t>
      </w:r>
      <w:r w:rsidRPr="004A5A94">
        <w:rPr>
          <w:rFonts w:ascii="仿宋" w:eastAsia="仿宋" w:hAnsi="仿宋"/>
          <w:sz w:val="28"/>
          <w:szCs w:val="28"/>
        </w:rPr>
        <w:t>27</w:t>
      </w:r>
      <w:r w:rsidRPr="004A5A94">
        <w:rPr>
          <w:rFonts w:ascii="仿宋" w:eastAsia="仿宋" w:hAnsi="仿宋" w:hint="eastAsia"/>
          <w:sz w:val="28"/>
          <w:szCs w:val="28"/>
        </w:rPr>
        <w:t>日至</w:t>
      </w:r>
      <w:r w:rsidRPr="004A5A94">
        <w:rPr>
          <w:rFonts w:ascii="仿宋" w:eastAsia="仿宋" w:hAnsi="仿宋"/>
          <w:sz w:val="28"/>
          <w:szCs w:val="28"/>
        </w:rPr>
        <w:t>11</w:t>
      </w:r>
      <w:r w:rsidRPr="004A5A94">
        <w:rPr>
          <w:rFonts w:ascii="仿宋" w:eastAsia="仿宋" w:hAnsi="仿宋" w:hint="eastAsia"/>
          <w:sz w:val="28"/>
          <w:szCs w:val="28"/>
        </w:rPr>
        <w:t>月2日，逾期不予受理。</w:t>
      </w:r>
    </w:p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2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请将此表连同考生本人身份证正反面复印件一并提交报名考点。</w:t>
      </w:r>
    </w:p>
    <w:p w:rsidR="00A527EA" w:rsidRPr="00372C8C" w:rsidRDefault="00C74BCD"/>
    <w:sectPr w:rsidR="00A527EA" w:rsidRPr="00372C8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CD" w:rsidRDefault="00C74BCD" w:rsidP="00372C8C">
      <w:r>
        <w:separator/>
      </w:r>
    </w:p>
  </w:endnote>
  <w:endnote w:type="continuationSeparator" w:id="0">
    <w:p w:rsidR="00C74BCD" w:rsidRDefault="00C74BCD" w:rsidP="0037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CD" w:rsidRDefault="00C74BCD" w:rsidP="00372C8C">
      <w:r>
        <w:separator/>
      </w:r>
    </w:p>
  </w:footnote>
  <w:footnote w:type="continuationSeparator" w:id="0">
    <w:p w:rsidR="00C74BCD" w:rsidRDefault="00C74BCD" w:rsidP="0037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5"/>
    <w:rsid w:val="00372C8C"/>
    <w:rsid w:val="00500FD5"/>
    <w:rsid w:val="006B0AAA"/>
    <w:rsid w:val="00716423"/>
    <w:rsid w:val="009F7D30"/>
    <w:rsid w:val="00AB13A9"/>
    <w:rsid w:val="00C74BCD"/>
    <w:rsid w:val="00F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78D7E-92B3-49E2-B214-2A993D3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2</cp:revision>
  <dcterms:created xsi:type="dcterms:W3CDTF">2021-10-22T01:27:00Z</dcterms:created>
  <dcterms:modified xsi:type="dcterms:W3CDTF">2021-10-22T01:27:00Z</dcterms:modified>
</cp:coreProperties>
</file>